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022EB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2EBE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022EB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2EBE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022EBE">
        <w:rPr>
          <w:rFonts w:ascii="Times New Roman" w:hAnsi="Times New Roman" w:cs="Times New Roman"/>
          <w:sz w:val="20"/>
          <w:szCs w:val="20"/>
        </w:rPr>
        <w:t>П</w:t>
      </w:r>
      <w:r w:rsidRPr="00022EBE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022EB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2EBE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022EB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2EBE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022EBE">
        <w:rPr>
          <w:rFonts w:ascii="Times New Roman" w:hAnsi="Times New Roman" w:cs="Times New Roman"/>
          <w:sz w:val="20"/>
          <w:szCs w:val="20"/>
        </w:rPr>
        <w:t>Н.С. Седых</w:t>
      </w:r>
    </w:p>
    <w:p w:rsidR="00651C44" w:rsidRPr="00022EBE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2EBE">
        <w:rPr>
          <w:rFonts w:ascii="Times New Roman" w:hAnsi="Times New Roman" w:cs="Times New Roman"/>
          <w:sz w:val="20"/>
          <w:szCs w:val="20"/>
        </w:rPr>
        <w:t>«_____»____________ 201</w:t>
      </w:r>
      <w:r w:rsidR="006E0EF6" w:rsidRPr="00022EBE">
        <w:rPr>
          <w:rFonts w:ascii="Times New Roman" w:hAnsi="Times New Roman" w:cs="Times New Roman"/>
          <w:sz w:val="20"/>
          <w:szCs w:val="20"/>
        </w:rPr>
        <w:t>7</w:t>
      </w:r>
      <w:r w:rsidRPr="00022EB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51C44" w:rsidRPr="00022EBE" w:rsidRDefault="00651C44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022EBE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BE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1937DF" w:rsidRPr="00022EBE">
        <w:rPr>
          <w:rFonts w:ascii="Times New Roman" w:hAnsi="Times New Roman" w:cs="Times New Roman"/>
          <w:b/>
          <w:sz w:val="28"/>
          <w:szCs w:val="28"/>
        </w:rPr>
        <w:t>ЗТ</w:t>
      </w:r>
      <w:r w:rsidR="00803EEC" w:rsidRPr="00022EBE">
        <w:rPr>
          <w:rFonts w:ascii="Times New Roman" w:hAnsi="Times New Roman" w:cs="Times New Roman"/>
          <w:b/>
          <w:sz w:val="28"/>
          <w:szCs w:val="28"/>
        </w:rPr>
        <w:t>-4</w:t>
      </w:r>
    </w:p>
    <w:p w:rsidR="00651C44" w:rsidRPr="00022EBE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2EBE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277489" w:rsidRPr="00022EBE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="00803EEC" w:rsidRPr="00022EBE">
        <w:rPr>
          <w:rFonts w:ascii="Times New Roman" w:hAnsi="Times New Roman" w:cs="Times New Roman"/>
          <w:b/>
          <w:sz w:val="28"/>
          <w:szCs w:val="28"/>
        </w:rPr>
        <w:t>.</w:t>
      </w:r>
      <w:r w:rsidR="00277489" w:rsidRPr="00022EBE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0A0566" w:rsidRPr="00022EBE">
        <w:rPr>
          <w:rFonts w:ascii="Times New Roman" w:hAnsi="Times New Roman" w:cs="Times New Roman"/>
          <w:b/>
          <w:sz w:val="28"/>
          <w:szCs w:val="28"/>
        </w:rPr>
        <w:t>.201</w:t>
      </w:r>
      <w:r w:rsidR="00277489" w:rsidRPr="00022EB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A0566" w:rsidRPr="00022EB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03EEC" w:rsidRPr="00022EB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77489" w:rsidRPr="00022EB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0A0566" w:rsidRPr="00022EBE">
        <w:rPr>
          <w:rFonts w:ascii="Times New Roman" w:hAnsi="Times New Roman" w:cs="Times New Roman"/>
          <w:b/>
          <w:sz w:val="28"/>
          <w:szCs w:val="28"/>
        </w:rPr>
        <w:t>.</w:t>
      </w:r>
      <w:r w:rsidR="00277489" w:rsidRPr="00022EBE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0A0566" w:rsidRPr="00022EBE">
        <w:rPr>
          <w:rFonts w:ascii="Times New Roman" w:hAnsi="Times New Roman" w:cs="Times New Roman"/>
          <w:b/>
          <w:sz w:val="28"/>
          <w:szCs w:val="28"/>
        </w:rPr>
        <w:t>.201</w:t>
      </w:r>
      <w:r w:rsidR="00277489" w:rsidRPr="00022EB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tbl>
      <w:tblPr>
        <w:tblStyle w:val="a3"/>
        <w:tblW w:w="10914" w:type="dxa"/>
        <w:tblInd w:w="-459" w:type="dxa"/>
        <w:tblLayout w:type="fixed"/>
        <w:tblLook w:val="04A0"/>
      </w:tblPr>
      <w:tblGrid>
        <w:gridCol w:w="705"/>
        <w:gridCol w:w="1138"/>
        <w:gridCol w:w="1701"/>
        <w:gridCol w:w="709"/>
        <w:gridCol w:w="1276"/>
        <w:gridCol w:w="709"/>
        <w:gridCol w:w="1104"/>
        <w:gridCol w:w="1730"/>
        <w:gridCol w:w="709"/>
        <w:gridCol w:w="1133"/>
      </w:tblGrid>
      <w:tr w:rsidR="00871947" w:rsidRPr="00022EBE" w:rsidTr="00022EB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71947" w:rsidRPr="00022EBE" w:rsidRDefault="00871947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71947" w:rsidRPr="00022EBE" w:rsidRDefault="00871947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71947" w:rsidRPr="00022EBE" w:rsidRDefault="00871947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71947" w:rsidRPr="00022EBE" w:rsidRDefault="00871947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71947" w:rsidRPr="00022EBE" w:rsidRDefault="00871947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71947" w:rsidRPr="00022EBE" w:rsidRDefault="00871947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1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71947" w:rsidRPr="00022EBE" w:rsidRDefault="00871947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71947" w:rsidRPr="00022EBE" w:rsidRDefault="00871947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71947" w:rsidRPr="00022EBE" w:rsidRDefault="00871947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71947" w:rsidRPr="00022EBE" w:rsidRDefault="00871947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4D1FF1" w:rsidRPr="00022EBE" w:rsidTr="00022EBE">
        <w:trPr>
          <w:trHeight w:val="266"/>
        </w:trPr>
        <w:tc>
          <w:tcPr>
            <w:tcW w:w="705" w:type="dxa"/>
            <w:tcBorders>
              <w:left w:val="single" w:sz="24" w:space="0" w:color="auto"/>
              <w:right w:val="single" w:sz="6" w:space="0" w:color="auto"/>
            </w:tcBorders>
          </w:tcPr>
          <w:p w:rsidR="004D1FF1" w:rsidRPr="00022EBE" w:rsidRDefault="004D1FF1" w:rsidP="002774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F1" w:rsidRPr="00022EBE" w:rsidRDefault="004D1FF1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13.45 – 15.20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F1" w:rsidRDefault="004D1FF1" w:rsidP="001B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Информатика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565FCE" w:rsidRPr="00565FCE" w:rsidRDefault="00565FCE" w:rsidP="001B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(2-я подгруппа)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F1" w:rsidRPr="00022EBE" w:rsidRDefault="005D1428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1/402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F1" w:rsidRPr="00022EBE" w:rsidRDefault="004D1FF1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D1FF1" w:rsidRPr="00022EBE" w:rsidRDefault="004D1FF1" w:rsidP="002774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F1" w:rsidRPr="00022EBE" w:rsidRDefault="004D1FF1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13.45 – 15.20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F1" w:rsidRPr="00022EBE" w:rsidRDefault="004D1FF1" w:rsidP="00A56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F1" w:rsidRPr="00022EBE" w:rsidRDefault="004A10F4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1/302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D1FF1" w:rsidRPr="00022EBE" w:rsidRDefault="004D1FF1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Пирогова С.Н.</w:t>
            </w:r>
          </w:p>
        </w:tc>
      </w:tr>
      <w:tr w:rsidR="00565FCE" w:rsidRPr="00022EBE" w:rsidTr="00022EBE">
        <w:tc>
          <w:tcPr>
            <w:tcW w:w="705" w:type="dxa"/>
            <w:vMerge w:val="restart"/>
            <w:tcBorders>
              <w:left w:val="single" w:sz="24" w:space="0" w:color="auto"/>
              <w:right w:val="single" w:sz="6" w:space="0" w:color="auto"/>
            </w:tcBorders>
          </w:tcPr>
          <w:p w:rsidR="00565FCE" w:rsidRPr="00022EBE" w:rsidRDefault="00565FC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15.50 – 17.00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Информатика</w:t>
            </w:r>
            <w:proofErr w:type="spellEnd"/>
          </w:p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(2-я подгруппа)</w:t>
            </w: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1/402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65FCE" w:rsidRPr="00022EBE" w:rsidRDefault="00565FC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15.50 – 17.00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A56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Процессы формообразования и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65FCE" w:rsidRPr="00022EBE" w:rsidRDefault="00565FCE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</w:tr>
      <w:tr w:rsidR="00565FCE" w:rsidRPr="00022EBE" w:rsidTr="00790E90">
        <w:trPr>
          <w:cantSplit/>
          <w:trHeight w:val="510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65FCE" w:rsidRPr="00022EBE" w:rsidRDefault="00565FC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17.10 – 18.20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МДК 04.01 </w:t>
            </w: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 работ  по раб</w:t>
            </w:r>
            <w:proofErr w:type="gram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роф. станочника широкого профиля (</w:t>
            </w: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65FCE" w:rsidRPr="00022EBE" w:rsidRDefault="00565FCE" w:rsidP="004A10F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Учебная мастерская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FCE" w:rsidRPr="00022EBE" w:rsidRDefault="00565FCE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5FCE" w:rsidRPr="00022EBE" w:rsidRDefault="00565FC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17.10 – 18.20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Процессы формообразования и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</w:tr>
      <w:tr w:rsidR="00565FCE" w:rsidRPr="00022EBE" w:rsidTr="00790E90">
        <w:trPr>
          <w:cantSplit/>
          <w:trHeight w:val="510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65FCE" w:rsidRPr="00022EBE" w:rsidRDefault="00565FC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65FCE" w:rsidRPr="00022EBE" w:rsidRDefault="00565FCE" w:rsidP="004A10F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5FCE" w:rsidRPr="00022EBE" w:rsidRDefault="00565FC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565FCE" w:rsidRDefault="00565FCE" w:rsidP="00602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18.30 – 19.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Пупышева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</w:tr>
      <w:tr w:rsidR="005D1428" w:rsidRPr="00022EBE" w:rsidTr="00022EB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77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17.04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E63C2D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12.00 – 13.35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1B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2/401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Пупышева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24</w:t>
            </w:r>
            <w:r w:rsidRPr="00022EB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r w:rsidRPr="00022EBE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04</w:t>
            </w:r>
          </w:p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10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1B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5D1428" w:rsidRPr="00022EBE" w:rsidRDefault="005D1428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428" w:rsidRPr="00022EBE" w:rsidTr="00022EBE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428" w:rsidRPr="00022EBE" w:rsidRDefault="005D1428" w:rsidP="001B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428" w:rsidRPr="00022EBE" w:rsidRDefault="005D1428" w:rsidP="001B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FCE" w:rsidRPr="00022EBE" w:rsidTr="00022EBE">
        <w:trPr>
          <w:trHeight w:val="343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  <w:lang w:val="en-US"/>
              </w:rPr>
              <w:t>13</w:t>
            </w:r>
            <w:r w:rsidRPr="00022EBE">
              <w:rPr>
                <w:sz w:val="16"/>
                <w:szCs w:val="16"/>
              </w:rPr>
              <w:t>.</w:t>
            </w:r>
            <w:r w:rsidRPr="00022EBE">
              <w:rPr>
                <w:sz w:val="16"/>
                <w:szCs w:val="16"/>
                <w:lang w:val="en-US"/>
              </w:rPr>
              <w:t>45 – 15.</w:t>
            </w:r>
            <w:r w:rsidRPr="00022EBE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Шурыгина </w:t>
            </w:r>
          </w:p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Г.А.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FCE" w:rsidRPr="00022EBE" w:rsidTr="00022EBE">
        <w:trPr>
          <w:trHeight w:val="40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sz w:val="16"/>
                <w:szCs w:val="16"/>
                <w:lang w:val="en-US"/>
              </w:rPr>
            </w:pPr>
            <w:r w:rsidRPr="00022EBE">
              <w:rPr>
                <w:sz w:val="16"/>
                <w:szCs w:val="16"/>
              </w:rPr>
              <w:t>15.50 – 17.00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Шурыгина </w:t>
            </w:r>
          </w:p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Г.А.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sz w:val="16"/>
                <w:szCs w:val="16"/>
                <w:lang w:val="en-US"/>
              </w:rPr>
            </w:pPr>
            <w:r w:rsidRPr="00022EBE">
              <w:rPr>
                <w:sz w:val="16"/>
                <w:szCs w:val="16"/>
              </w:rPr>
              <w:t>15.50 – 17.00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Процессы формообразования и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</w:tr>
      <w:tr w:rsidR="005D1428" w:rsidRPr="00022EBE" w:rsidTr="00022EBE">
        <w:trPr>
          <w:trHeight w:val="404"/>
        </w:trPr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17.10 – 18.20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17.10 – 18.20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Процессы формообразования и инструменты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9A036B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</w:tr>
      <w:tr w:rsidR="005D1428" w:rsidRPr="00022EBE" w:rsidTr="00022EB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774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022927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08.00 –09.35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Технологическое оборудование (</w:t>
            </w: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Плюснина</w:t>
            </w:r>
            <w:proofErr w:type="spellEnd"/>
          </w:p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Н.Г.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774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0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13.45 – 15.20</w:t>
            </w:r>
          </w:p>
        </w:tc>
        <w:tc>
          <w:tcPr>
            <w:tcW w:w="173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Процессы формообразования и инструменты (</w:t>
            </w: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9A036B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1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</w:tr>
      <w:tr w:rsidR="005D1428" w:rsidRPr="00022EBE" w:rsidTr="00022EBE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1B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1B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428" w:rsidRPr="00022EBE" w:rsidTr="00022EBE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022927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09.45 – 11.20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Технологическое оборудование</w:t>
            </w:r>
          </w:p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4A10F4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Плюснина</w:t>
            </w:r>
            <w:proofErr w:type="spellEnd"/>
          </w:p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Н.Г.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sz w:val="16"/>
                <w:szCs w:val="16"/>
                <w:lang w:val="en-US"/>
              </w:rPr>
            </w:pPr>
            <w:r w:rsidRPr="00022EBE">
              <w:rPr>
                <w:sz w:val="16"/>
                <w:szCs w:val="16"/>
              </w:rPr>
              <w:t>15.50 – 17.00</w:t>
            </w:r>
          </w:p>
        </w:tc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1B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Процессы формообразования и инструменты</w:t>
            </w:r>
          </w:p>
          <w:p w:rsidR="005D1428" w:rsidRPr="00022EBE" w:rsidRDefault="005D1428" w:rsidP="001B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428" w:rsidRPr="00022EBE" w:rsidRDefault="009A036B" w:rsidP="0089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5D1428" w:rsidRPr="00022EBE" w:rsidRDefault="005D1428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</w:tr>
      <w:tr w:rsidR="005D1428" w:rsidRPr="00022EBE" w:rsidTr="00022EBE">
        <w:trPr>
          <w:trHeight w:hRule="exact" w:val="255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022927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12.00 – 13.35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9E0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977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17.10 – 18.20</w:t>
            </w:r>
          </w:p>
        </w:tc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1B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89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5D1428" w:rsidRPr="00022EBE" w:rsidRDefault="005D1428" w:rsidP="0089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428" w:rsidRPr="00022EBE" w:rsidTr="00022EBE">
        <w:trPr>
          <w:trHeight w:hRule="exact" w:val="285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9E1274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  <w:lang w:val="en-US"/>
              </w:rPr>
              <w:t>13</w:t>
            </w:r>
            <w:r w:rsidRPr="00022EBE">
              <w:rPr>
                <w:sz w:val="16"/>
                <w:szCs w:val="16"/>
              </w:rPr>
              <w:t>.</w:t>
            </w:r>
            <w:r w:rsidRPr="00022EBE">
              <w:rPr>
                <w:sz w:val="16"/>
                <w:szCs w:val="16"/>
                <w:lang w:val="en-US"/>
              </w:rPr>
              <w:t>45 – 15.</w:t>
            </w:r>
            <w:r w:rsidRPr="00022EBE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89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977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256CCA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15.50 – 17.00</w:t>
            </w:r>
          </w:p>
        </w:tc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28" w:rsidRPr="00022EBE" w:rsidRDefault="005D1428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D1428" w:rsidRPr="00022EBE" w:rsidRDefault="005D1428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0F4" w:rsidRPr="00022EBE" w:rsidTr="00022EB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774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13.45 – 15.20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МДК 04.01 </w:t>
            </w: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 работ  по раб</w:t>
            </w:r>
            <w:proofErr w:type="gram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роф. станочника широкого профиля (</w:t>
            </w: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A10F4" w:rsidRPr="00022EBE" w:rsidRDefault="004A10F4" w:rsidP="00602BA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Учебная мастерская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9E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77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26.04</w:t>
            </w:r>
          </w:p>
        </w:tc>
        <w:tc>
          <w:tcPr>
            <w:tcW w:w="110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89385F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13.45 – 15.20</w:t>
            </w:r>
          </w:p>
        </w:tc>
        <w:tc>
          <w:tcPr>
            <w:tcW w:w="173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9A036B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1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Пирогова С.Н.</w:t>
            </w:r>
          </w:p>
        </w:tc>
      </w:tr>
      <w:tr w:rsidR="004A10F4" w:rsidRPr="00022EBE" w:rsidTr="00022EBE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F4" w:rsidRPr="00022EBE" w:rsidRDefault="004A10F4" w:rsidP="001B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F4" w:rsidRPr="00022EBE" w:rsidRDefault="004A10F4" w:rsidP="001B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0F4" w:rsidRPr="00022EBE" w:rsidTr="00022EBE">
        <w:trPr>
          <w:trHeight w:val="3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15.50 – 17.00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МДК 04.01 </w:t>
            </w: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. работ  по </w:t>
            </w:r>
            <w:proofErr w:type="gram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рабочей</w:t>
            </w:r>
            <w:proofErr w:type="gram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проф. станочника широкого профиля</w:t>
            </w:r>
          </w:p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4A10F4" w:rsidRPr="00022EBE" w:rsidRDefault="004A10F4" w:rsidP="00602BA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15.50 – 17.00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Информатика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565FCE" w:rsidRPr="00565FC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(2-я подгруппа)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9A036B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1/402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4A10F4" w:rsidRPr="00022EBE" w:rsidTr="00022EBE">
        <w:trPr>
          <w:trHeight w:val="3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17.10 – 18.20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89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89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89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17.10 – 18.20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Информатика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565FCE" w:rsidRPr="00565FC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(2-я подгруппа)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9A036B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1/402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4A10F4" w:rsidRPr="00022EBE" w:rsidTr="00022EBE">
        <w:trPr>
          <w:trHeight w:hRule="exact" w:val="38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022927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18.30 – 19.40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89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89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89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18.30 – 19.40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89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89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A10F4" w:rsidRPr="00022EBE" w:rsidRDefault="004A10F4" w:rsidP="00893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0F4" w:rsidRPr="00022EBE" w:rsidTr="00022EB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774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3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13.45 – 15.20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E43B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Гидравлические и </w:t>
            </w: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пневмат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 системы (</w:t>
            </w: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И.Я.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774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1104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9E1274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08.00 –09.35</w:t>
            </w:r>
          </w:p>
        </w:tc>
        <w:tc>
          <w:tcPr>
            <w:tcW w:w="173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(2-я подгруппа)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9A036B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1/402</w:t>
            </w:r>
          </w:p>
        </w:tc>
        <w:tc>
          <w:tcPr>
            <w:tcW w:w="11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4A10F4" w:rsidRPr="00022EBE" w:rsidTr="00022EBE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1B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A45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4A10F4" w:rsidRPr="00022EBE" w:rsidRDefault="004A10F4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0F4" w:rsidRPr="00022EBE" w:rsidTr="00022EBE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15.50 – 17.00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Гидравлические и </w:t>
            </w: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пневмат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 системы (</w:t>
            </w: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практич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2/204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И.Я.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09.45 – 11.20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4A10F4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Информатика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565FCE" w:rsidRPr="00565FC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(2-я подгруппа)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9A036B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1/402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24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565FCE" w:rsidRPr="00022EBE" w:rsidTr="00022EBE">
        <w:trPr>
          <w:trHeight w:hRule="exact" w:val="42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17.10 – 18.20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2/401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5FCE" w:rsidRPr="00022EBE" w:rsidRDefault="00565FC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24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FCE" w:rsidRPr="00022EBE" w:rsidTr="00022EBE">
        <w:trPr>
          <w:trHeight w:hRule="exact" w:val="42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18.30 – 19.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2/401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  <w:p w:rsidR="00565FCE" w:rsidRPr="00022EBE" w:rsidRDefault="00565FCE" w:rsidP="00B7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5FCE" w:rsidRPr="00022EBE" w:rsidRDefault="00565FC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12.00 – 13.35</w:t>
            </w:r>
          </w:p>
        </w:tc>
        <w:tc>
          <w:tcPr>
            <w:tcW w:w="1730" w:type="dxa"/>
            <w:tcBorders>
              <w:left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24" w:space="0" w:color="auto"/>
            </w:tcBorders>
          </w:tcPr>
          <w:p w:rsidR="00565FCE" w:rsidRPr="00022EBE" w:rsidRDefault="00565FC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0F4" w:rsidRPr="00022EBE" w:rsidTr="00022EBE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774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  <w:p w:rsidR="004A10F4" w:rsidRPr="00022EBE" w:rsidRDefault="004A10F4" w:rsidP="002774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13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9E1274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12.00 – 13.35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A56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ЭКЗАМЕН КВАЛИФИКАЦИОННЫЙ </w:t>
            </w: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по ПМ.04 Выполнение работ по одной или нескольким профессиям, должностям служащих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A10F4" w:rsidRPr="00022EBE" w:rsidRDefault="004A10F4" w:rsidP="00602BA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Учебная мастерская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510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Квалификационная комиссия</w:t>
            </w:r>
          </w:p>
          <w:p w:rsidR="004A10F4" w:rsidRPr="00022EBE" w:rsidRDefault="004A10F4" w:rsidP="00DB31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E63C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22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</w:p>
          <w:p w:rsidR="004A10F4" w:rsidRPr="00022EBE" w:rsidRDefault="004A10F4" w:rsidP="00E63C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1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C93D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C93D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C93D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A10F4" w:rsidRPr="00022EBE" w:rsidRDefault="004A10F4" w:rsidP="00C93D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0F4" w:rsidRPr="00022EBE" w:rsidTr="00022EBE"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9E1274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13.45 – 15.20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A56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A56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DB31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13.45 – 15.20</w:t>
            </w:r>
          </w:p>
        </w:tc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Гидравлические и пневматические системы</w:t>
            </w:r>
          </w:p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4A10F4" w:rsidRPr="00022EBE" w:rsidRDefault="004A10F4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022EBE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022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10F4" w:rsidRPr="00022EBE" w:rsidRDefault="004A10F4" w:rsidP="00602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EBE">
              <w:rPr>
                <w:rFonts w:ascii="Times New Roman" w:hAnsi="Times New Roman" w:cs="Times New Roman"/>
                <w:sz w:val="16"/>
                <w:szCs w:val="16"/>
              </w:rPr>
              <w:t>И.Я.</w:t>
            </w:r>
          </w:p>
        </w:tc>
      </w:tr>
      <w:tr w:rsidR="004A10F4" w:rsidRPr="00022EBE" w:rsidTr="00022EBE">
        <w:trPr>
          <w:trHeight w:val="166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9E1274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15.50 – 17.00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A56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A56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DB31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15.50 – 17.00</w:t>
            </w:r>
          </w:p>
        </w:tc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0F4" w:rsidRPr="00022EBE" w:rsidRDefault="004A10F4"/>
        </w:tc>
        <w:tc>
          <w:tcPr>
            <w:tcW w:w="113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4A10F4" w:rsidRPr="00022EBE" w:rsidRDefault="004A10F4" w:rsidP="00651C44">
            <w:pPr>
              <w:jc w:val="center"/>
            </w:pPr>
          </w:p>
        </w:tc>
      </w:tr>
      <w:tr w:rsidR="004A10F4" w:rsidRPr="00022EBE" w:rsidTr="00022EBE">
        <w:trPr>
          <w:trHeight w:val="26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9E1274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17.10 – 18.20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510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5105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DB31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602BA8">
            <w:pPr>
              <w:jc w:val="center"/>
              <w:rPr>
                <w:sz w:val="16"/>
                <w:szCs w:val="16"/>
              </w:rPr>
            </w:pPr>
            <w:r w:rsidRPr="00022EBE">
              <w:rPr>
                <w:sz w:val="16"/>
                <w:szCs w:val="16"/>
              </w:rPr>
              <w:t>17.10 – 18.20</w:t>
            </w:r>
          </w:p>
        </w:tc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F4" w:rsidRPr="00022EBE" w:rsidRDefault="004A10F4"/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A10F4" w:rsidRPr="00022EBE" w:rsidRDefault="004A10F4" w:rsidP="00651C44">
            <w:pPr>
              <w:jc w:val="center"/>
            </w:pPr>
          </w:p>
        </w:tc>
      </w:tr>
    </w:tbl>
    <w:p w:rsidR="003C0CF5" w:rsidRPr="00022EBE" w:rsidRDefault="003C0CF5" w:rsidP="005F47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15E" w:rsidRPr="00022EBE" w:rsidRDefault="005F47BA" w:rsidP="005F47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EBE">
        <w:rPr>
          <w:rFonts w:ascii="Times New Roman" w:hAnsi="Times New Roman" w:cs="Times New Roman"/>
          <w:b/>
          <w:sz w:val="24"/>
          <w:szCs w:val="24"/>
        </w:rPr>
        <w:t>Зав. заочного отделения                                                                              Ф.Л. Волкова</w:t>
      </w:r>
    </w:p>
    <w:sectPr w:rsidR="00A2115E" w:rsidRPr="00022EBE" w:rsidSect="005F47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22927"/>
    <w:rsid w:val="00022EBE"/>
    <w:rsid w:val="00051CB0"/>
    <w:rsid w:val="000661F4"/>
    <w:rsid w:val="00092E19"/>
    <w:rsid w:val="000A0566"/>
    <w:rsid w:val="000A0F64"/>
    <w:rsid w:val="000C00CB"/>
    <w:rsid w:val="00124E8D"/>
    <w:rsid w:val="0014718C"/>
    <w:rsid w:val="001724EF"/>
    <w:rsid w:val="00182CA5"/>
    <w:rsid w:val="001937DF"/>
    <w:rsid w:val="001B1B45"/>
    <w:rsid w:val="001F1471"/>
    <w:rsid w:val="001F2C9F"/>
    <w:rsid w:val="00256CCA"/>
    <w:rsid w:val="00263F09"/>
    <w:rsid w:val="00265606"/>
    <w:rsid w:val="00277489"/>
    <w:rsid w:val="00283E6F"/>
    <w:rsid w:val="002A481C"/>
    <w:rsid w:val="002B004A"/>
    <w:rsid w:val="002D625F"/>
    <w:rsid w:val="002F1E14"/>
    <w:rsid w:val="003104D3"/>
    <w:rsid w:val="003356BF"/>
    <w:rsid w:val="00361601"/>
    <w:rsid w:val="00373D28"/>
    <w:rsid w:val="003914AB"/>
    <w:rsid w:val="003C0CF5"/>
    <w:rsid w:val="003C1F22"/>
    <w:rsid w:val="003C5561"/>
    <w:rsid w:val="003D2773"/>
    <w:rsid w:val="00443E1A"/>
    <w:rsid w:val="00447941"/>
    <w:rsid w:val="004A10F4"/>
    <w:rsid w:val="004A5F3D"/>
    <w:rsid w:val="004D1FF1"/>
    <w:rsid w:val="004E7DA2"/>
    <w:rsid w:val="00506156"/>
    <w:rsid w:val="00565FCE"/>
    <w:rsid w:val="00580CC3"/>
    <w:rsid w:val="005827FA"/>
    <w:rsid w:val="005B6DB2"/>
    <w:rsid w:val="005D1428"/>
    <w:rsid w:val="005F47BA"/>
    <w:rsid w:val="00624ACE"/>
    <w:rsid w:val="00630804"/>
    <w:rsid w:val="00637F5C"/>
    <w:rsid w:val="00651C44"/>
    <w:rsid w:val="006E0EF6"/>
    <w:rsid w:val="0072737F"/>
    <w:rsid w:val="007318C8"/>
    <w:rsid w:val="00745C67"/>
    <w:rsid w:val="00775739"/>
    <w:rsid w:val="00793DA0"/>
    <w:rsid w:val="00793DDA"/>
    <w:rsid w:val="00795AAA"/>
    <w:rsid w:val="007968BB"/>
    <w:rsid w:val="00803EEC"/>
    <w:rsid w:val="008539C1"/>
    <w:rsid w:val="00871947"/>
    <w:rsid w:val="00874B01"/>
    <w:rsid w:val="008A0592"/>
    <w:rsid w:val="008A0B5A"/>
    <w:rsid w:val="00930E35"/>
    <w:rsid w:val="00934F4B"/>
    <w:rsid w:val="0093549C"/>
    <w:rsid w:val="0095395F"/>
    <w:rsid w:val="00960177"/>
    <w:rsid w:val="00976739"/>
    <w:rsid w:val="009775FC"/>
    <w:rsid w:val="009856DB"/>
    <w:rsid w:val="009A036B"/>
    <w:rsid w:val="009A6511"/>
    <w:rsid w:val="009B1DC1"/>
    <w:rsid w:val="009B3386"/>
    <w:rsid w:val="009E0C78"/>
    <w:rsid w:val="009E34E8"/>
    <w:rsid w:val="009E43BF"/>
    <w:rsid w:val="009F221D"/>
    <w:rsid w:val="00A2115E"/>
    <w:rsid w:val="00A338F5"/>
    <w:rsid w:val="00A437BF"/>
    <w:rsid w:val="00A84FCC"/>
    <w:rsid w:val="00AA3425"/>
    <w:rsid w:val="00AC3DE8"/>
    <w:rsid w:val="00AE0082"/>
    <w:rsid w:val="00B71D52"/>
    <w:rsid w:val="00B83447"/>
    <w:rsid w:val="00BC4675"/>
    <w:rsid w:val="00BD67CA"/>
    <w:rsid w:val="00C02E83"/>
    <w:rsid w:val="00C04E5C"/>
    <w:rsid w:val="00C04E77"/>
    <w:rsid w:val="00C227F6"/>
    <w:rsid w:val="00C73CE6"/>
    <w:rsid w:val="00C90798"/>
    <w:rsid w:val="00CA54DA"/>
    <w:rsid w:val="00CB1D1D"/>
    <w:rsid w:val="00D51D70"/>
    <w:rsid w:val="00DB31DA"/>
    <w:rsid w:val="00DE4A00"/>
    <w:rsid w:val="00E04343"/>
    <w:rsid w:val="00E341D3"/>
    <w:rsid w:val="00E4026A"/>
    <w:rsid w:val="00E43BF3"/>
    <w:rsid w:val="00E63C2D"/>
    <w:rsid w:val="00E76985"/>
    <w:rsid w:val="00E906A5"/>
    <w:rsid w:val="00EA34F0"/>
    <w:rsid w:val="00F021F3"/>
    <w:rsid w:val="00F85156"/>
    <w:rsid w:val="00F855A6"/>
    <w:rsid w:val="00FB0DF5"/>
    <w:rsid w:val="00FB52B2"/>
    <w:rsid w:val="00FF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36</cp:revision>
  <cp:lastPrinted>2018-02-02T06:49:00Z</cp:lastPrinted>
  <dcterms:created xsi:type="dcterms:W3CDTF">2017-09-07T04:31:00Z</dcterms:created>
  <dcterms:modified xsi:type="dcterms:W3CDTF">2018-04-13T06:39:00Z</dcterms:modified>
</cp:coreProperties>
</file>